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3F" w:rsidRPr="00CA2D49" w:rsidRDefault="009C613F" w:rsidP="009C613F">
      <w:pPr>
        <w:jc w:val="both"/>
      </w:pPr>
      <w:bookmarkStart w:id="0" w:name="_GoBack"/>
      <w:bookmarkEnd w:id="0"/>
      <w:r w:rsidRPr="00CA2D49">
        <w:t xml:space="preserve">ALLEGATO 1) </w:t>
      </w:r>
    </w:p>
    <w:p w:rsidR="009C613F" w:rsidRDefault="009C613F" w:rsidP="009C613F">
      <w:pPr>
        <w:jc w:val="both"/>
      </w:pPr>
      <w:r w:rsidRPr="00CA2D49">
        <w:t>AVVISO DI SELEZI</w:t>
      </w:r>
      <w:r w:rsidR="00FB7CD0">
        <w:t xml:space="preserve">ONE PUBBLICA PER TITOLI E COLLOQUIO </w:t>
      </w:r>
      <w:r w:rsidRPr="00CA2D49">
        <w:t>PER L</w:t>
      </w:r>
      <w:r w:rsidR="00FB7CD0">
        <w:t>’ASSUNZIONE DI UN ADDETTO</w:t>
      </w:r>
      <w:r w:rsidR="00E43E5A">
        <w:t xml:space="preserve"> </w:t>
      </w:r>
      <w:r w:rsidR="00E43E5A" w:rsidRPr="00391B37">
        <w:t xml:space="preserve">AMMINISTRATIVO </w:t>
      </w:r>
      <w:r w:rsidR="00FB7CD0">
        <w:t xml:space="preserve">A SUPPORTO </w:t>
      </w:r>
      <w:r w:rsidR="00E43E5A">
        <w:t xml:space="preserve">DELLE </w:t>
      </w:r>
      <w:r w:rsidR="00E43E5A" w:rsidRPr="00391B37">
        <w:t>A</w:t>
      </w:r>
      <w:r w:rsidR="00E43E5A">
        <w:t xml:space="preserve">TTIVITA’ STRUMENTALI DELLA U.O.C </w:t>
      </w:r>
      <w:r w:rsidR="00FB7CD0">
        <w:t>SERVIZIO IMMOBILI.</w:t>
      </w:r>
    </w:p>
    <w:p w:rsidR="00252D8A" w:rsidRPr="00CA2D49" w:rsidRDefault="00252D8A" w:rsidP="009C613F">
      <w:pPr>
        <w:jc w:val="both"/>
      </w:pPr>
      <w:r>
        <w:t>Processo di selezi</w:t>
      </w:r>
      <w:r w:rsidR="00FB7CD0">
        <w:t>one per l’assunzione tempo parziale e</w:t>
      </w:r>
      <w:r>
        <w:t xml:space="preserve"> </w:t>
      </w:r>
      <w:r w:rsidR="00FB7CD0">
        <w:t>d</w:t>
      </w:r>
      <w:r>
        <w:t xml:space="preserve">eterminato </w:t>
      </w:r>
      <w:r w:rsidR="00E43E5A">
        <w:t xml:space="preserve">di </w:t>
      </w:r>
      <w:r w:rsidR="00FB7CD0">
        <w:t>UNO ADDETTO AMMINISTRATIVO presso la</w:t>
      </w:r>
      <w:r w:rsidR="00987C9F">
        <w:t xml:space="preserve"> U.O.C. SERVIZIO IMMOBILI.</w:t>
      </w:r>
    </w:p>
    <w:p w:rsidR="009C613F" w:rsidRPr="00CA2D49" w:rsidRDefault="009C613F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t xml:space="preserve">DICHIARAZIONE SOSTITUTIVA DI CERTIFICAZIONE DI ATTO DI NOTORIETA’ (Artt. 46 e 47 del D.P.R. 28-12-2000, n. 445) </w:t>
      </w:r>
    </w:p>
    <w:p w:rsidR="009C613F" w:rsidRPr="00CA2D49" w:rsidRDefault="009C613F" w:rsidP="009C613F">
      <w:pPr>
        <w:jc w:val="both"/>
      </w:pPr>
      <w:r w:rsidRPr="00CA2D49">
        <w:t>Il/La sottoscritto/a ………………</w:t>
      </w:r>
    </w:p>
    <w:p w:rsidR="009C613F" w:rsidRPr="00CA2D49" w:rsidRDefault="009C613F" w:rsidP="009C613F">
      <w:pPr>
        <w:jc w:val="both"/>
      </w:pPr>
      <w:r w:rsidRPr="00CA2D49">
        <w:t>nato/a il …………………..</w:t>
      </w:r>
    </w:p>
    <w:p w:rsidR="009C613F" w:rsidRPr="00CA2D49" w:rsidRDefault="009C613F" w:rsidP="009C613F">
      <w:pPr>
        <w:jc w:val="both"/>
      </w:pPr>
      <w:r w:rsidRPr="00CA2D49">
        <w:t>residente a in via ……………………..n………………..</w:t>
      </w:r>
    </w:p>
    <w:p w:rsidR="009C613F" w:rsidRPr="00CA2D49" w:rsidRDefault="009C613F" w:rsidP="009C613F">
      <w:pPr>
        <w:jc w:val="center"/>
      </w:pPr>
      <w:r w:rsidRPr="00CA2D49">
        <w:t>CHIEDE</w:t>
      </w:r>
    </w:p>
    <w:p w:rsidR="009C613F" w:rsidRPr="00CA2D49" w:rsidRDefault="00987C9F" w:rsidP="009C613F">
      <w:pPr>
        <w:jc w:val="both"/>
      </w:pPr>
      <w:r>
        <w:t>c</w:t>
      </w:r>
      <w:r w:rsidR="00603701">
        <w:t>o</w:t>
      </w:r>
      <w:r w:rsidR="00FB7CD0">
        <w:t xml:space="preserve">n la </w:t>
      </w:r>
      <w:r w:rsidR="009C613F" w:rsidRPr="00CA2D49">
        <w:t xml:space="preserve">presente di poter partecipare alla selezione pubblica in oggetto </w:t>
      </w:r>
      <w:r w:rsidR="00252D8A">
        <w:t xml:space="preserve">con riferimento alla </w:t>
      </w:r>
      <w:r w:rsidR="009C613F" w:rsidRPr="00CA2D49">
        <w:t xml:space="preserve">e, a tal fine, consapevole delle responsabilità e delle pene stabilite dalla legge per false attestazioni e mendaci dichiarazioni (art. 76 D.P.R. n. 445 del 28-12-2000), nonché della decadenza dai benefici eventualmente conseguenti al provvedimento emanato sulla base della dichiarazione non veritiera, sotto la propria personale responsabilità </w:t>
      </w:r>
    </w:p>
    <w:p w:rsidR="009C613F" w:rsidRPr="00CA2D49" w:rsidRDefault="009C613F" w:rsidP="009C613F">
      <w:pPr>
        <w:jc w:val="center"/>
      </w:pPr>
      <w:r w:rsidRPr="00CA2D49">
        <w:t>DICHIARA</w:t>
      </w:r>
    </w:p>
    <w:p w:rsidR="009C613F" w:rsidRPr="00CA2D49" w:rsidRDefault="009C613F" w:rsidP="00603701">
      <w:pPr>
        <w:pStyle w:val="Paragrafoelenco"/>
        <w:numPr>
          <w:ilvl w:val="0"/>
          <w:numId w:val="3"/>
        </w:numPr>
        <w:jc w:val="both"/>
      </w:pPr>
      <w:r w:rsidRPr="00CA2D49">
        <w:t>codice fiscale…………………………</w:t>
      </w:r>
    </w:p>
    <w:p w:rsidR="00603701" w:rsidRDefault="00603701" w:rsidP="00603701">
      <w:pPr>
        <w:pStyle w:val="Paragrafoelenco"/>
        <w:jc w:val="both"/>
      </w:pPr>
    </w:p>
    <w:p w:rsidR="009C613F" w:rsidRPr="00CA2D49" w:rsidRDefault="009C613F" w:rsidP="00603701">
      <w:pPr>
        <w:pStyle w:val="Paragrafoelenco"/>
        <w:numPr>
          <w:ilvl w:val="0"/>
          <w:numId w:val="3"/>
        </w:numPr>
        <w:jc w:val="both"/>
      </w:pPr>
      <w:r w:rsidRPr="00CA2D49">
        <w:t xml:space="preserve">di essere in possesso della cittadinanza italiana </w:t>
      </w:r>
    </w:p>
    <w:p w:rsidR="00603701" w:rsidRDefault="00603701" w:rsidP="00603701">
      <w:pPr>
        <w:pStyle w:val="Paragrafoelenco"/>
        <w:jc w:val="both"/>
      </w:pPr>
    </w:p>
    <w:p w:rsidR="009C613F" w:rsidRPr="00CA2D49" w:rsidRDefault="009C613F" w:rsidP="00603701">
      <w:pPr>
        <w:pStyle w:val="Paragrafoelenco"/>
        <w:numPr>
          <w:ilvl w:val="0"/>
          <w:numId w:val="3"/>
        </w:numPr>
        <w:jc w:val="both"/>
      </w:pPr>
      <w:r w:rsidRPr="00CA2D49">
        <w:t xml:space="preserve">ovvero di essere cittadino/a di uno Stato appartenente all’Unione Europea e di possedere i seguenti requisiti: </w:t>
      </w:r>
    </w:p>
    <w:p w:rsidR="00AF75E2" w:rsidRDefault="00AF75E2" w:rsidP="00AF75E2">
      <w:pPr>
        <w:pStyle w:val="Paragrafoelenco"/>
      </w:pPr>
    </w:p>
    <w:p w:rsidR="00AF75E2" w:rsidRDefault="009C613F" w:rsidP="00AF75E2">
      <w:pPr>
        <w:pStyle w:val="Paragrafoelenco"/>
        <w:numPr>
          <w:ilvl w:val="0"/>
          <w:numId w:val="6"/>
        </w:numPr>
        <w:jc w:val="both"/>
      </w:pPr>
      <w:r w:rsidRPr="00CA2D49">
        <w:t xml:space="preserve">godimento dei diritti civili e politici anche negli Stati di appartenenza o di provenienza; </w:t>
      </w:r>
    </w:p>
    <w:p w:rsidR="00AF75E2" w:rsidRDefault="00AF75E2" w:rsidP="00AF75E2">
      <w:pPr>
        <w:pStyle w:val="Paragrafoelenco"/>
        <w:ind w:left="1080"/>
        <w:jc w:val="both"/>
      </w:pPr>
    </w:p>
    <w:p w:rsidR="00AF75E2" w:rsidRDefault="009C613F" w:rsidP="00AF75E2">
      <w:pPr>
        <w:pStyle w:val="Paragrafoelenco"/>
        <w:numPr>
          <w:ilvl w:val="0"/>
          <w:numId w:val="6"/>
        </w:numPr>
        <w:jc w:val="both"/>
      </w:pPr>
      <w:r w:rsidRPr="00CA2D49">
        <w:t xml:space="preserve">essere in possesso, fatta eccezione per la titolarità della cittadinanza italiana, di tutti gli altri requisiti previsti per i cittadini della Repubblica italiana; </w:t>
      </w:r>
    </w:p>
    <w:p w:rsidR="00AF75E2" w:rsidRDefault="00AF75E2" w:rsidP="00AF75E2">
      <w:pPr>
        <w:pStyle w:val="Paragrafoelenco"/>
      </w:pPr>
    </w:p>
    <w:p w:rsidR="009C613F" w:rsidRDefault="009C613F" w:rsidP="00AF75E2">
      <w:pPr>
        <w:pStyle w:val="Paragrafoelenco"/>
        <w:numPr>
          <w:ilvl w:val="0"/>
          <w:numId w:val="6"/>
        </w:numPr>
        <w:jc w:val="both"/>
      </w:pPr>
      <w:r w:rsidRPr="00CA2D49">
        <w:t xml:space="preserve">avere adeguata conoscenza scritta e parlata della lingua italiana; </w:t>
      </w:r>
    </w:p>
    <w:p w:rsidR="009337AB" w:rsidRDefault="009337AB" w:rsidP="009337AB">
      <w:pPr>
        <w:pStyle w:val="Paragrafoelenco"/>
      </w:pPr>
    </w:p>
    <w:p w:rsidR="009337AB" w:rsidRPr="00CA2D49" w:rsidRDefault="009337AB" w:rsidP="009337AB">
      <w:pPr>
        <w:pStyle w:val="Paragrafoelenco"/>
        <w:numPr>
          <w:ilvl w:val="0"/>
          <w:numId w:val="8"/>
        </w:numPr>
        <w:jc w:val="both"/>
      </w:pPr>
      <w:r w:rsidRPr="00CA2D49">
        <w:t xml:space="preserve">di essere iscritto/a nelle liste elettorali del Comune di __________________________ ovvero (indicare i motivi della non iscrizione o della cancellazione dalle liste medesime) ___________________________________________________________________; </w:t>
      </w:r>
    </w:p>
    <w:p w:rsidR="009337AB" w:rsidRPr="00CA2D49" w:rsidRDefault="009337AB" w:rsidP="009337AB">
      <w:pPr>
        <w:pStyle w:val="Paragrafoelenco"/>
        <w:jc w:val="both"/>
      </w:pPr>
    </w:p>
    <w:p w:rsidR="00603701" w:rsidRDefault="00603701" w:rsidP="00603701">
      <w:pPr>
        <w:pStyle w:val="Paragrafoelenco"/>
        <w:jc w:val="both"/>
      </w:pPr>
    </w:p>
    <w:p w:rsidR="009C613F" w:rsidRDefault="009C613F" w:rsidP="00603701">
      <w:pPr>
        <w:pStyle w:val="Paragrafoelenco"/>
        <w:numPr>
          <w:ilvl w:val="0"/>
          <w:numId w:val="3"/>
        </w:numPr>
        <w:jc w:val="both"/>
      </w:pPr>
      <w:r w:rsidRPr="00CA2D49">
        <w:t xml:space="preserve">di essere immune da condanne penali e di non avere procedimenti penali in corso, ovvero______________________________________________________________; </w:t>
      </w:r>
    </w:p>
    <w:p w:rsidR="009337AB" w:rsidRDefault="009337AB" w:rsidP="009337AB">
      <w:pPr>
        <w:jc w:val="both"/>
      </w:pPr>
    </w:p>
    <w:p w:rsidR="009337AB" w:rsidRDefault="009337AB" w:rsidP="009337AB">
      <w:pPr>
        <w:pStyle w:val="Paragrafoelenco"/>
        <w:numPr>
          <w:ilvl w:val="0"/>
          <w:numId w:val="3"/>
        </w:numPr>
        <w:jc w:val="both"/>
      </w:pPr>
      <w:r w:rsidRPr="00CA2D49">
        <w:t>di non essere stato/a destituito/a o dispensato/a dall’impiego presso una pubblica amministrazione per persistente insufficiente rendimento ovvero di non essere stato/</w:t>
      </w:r>
      <w:proofErr w:type="spellStart"/>
      <w:r w:rsidRPr="00CA2D49">
        <w:t>a</w:t>
      </w:r>
      <w:proofErr w:type="spellEnd"/>
      <w:r w:rsidRPr="00CA2D49">
        <w:t xml:space="preserve"> dichiarato/a decaduto/a da un impiego statale per averlo conseguito mediante produzione di documenti falsi o viziati da invalidità non sanabile;</w:t>
      </w:r>
    </w:p>
    <w:p w:rsidR="00987C9F" w:rsidRDefault="00987C9F" w:rsidP="00987C9F">
      <w:pPr>
        <w:pStyle w:val="Paragrafoelenco"/>
        <w:jc w:val="both"/>
      </w:pPr>
    </w:p>
    <w:p w:rsidR="009337AB" w:rsidRDefault="009337AB" w:rsidP="009337AB">
      <w:pPr>
        <w:pStyle w:val="Paragrafoelenco"/>
        <w:numPr>
          <w:ilvl w:val="0"/>
          <w:numId w:val="3"/>
        </w:numPr>
        <w:jc w:val="both"/>
      </w:pPr>
      <w:r w:rsidRPr="00CA2D49">
        <w:t xml:space="preserve">di essere in possesso del seguente titolo di studio: _________________________________ conseguito il _________________ presso ____________________________________ di _________________________________ con la seguente votazione finale ____ /____;  </w:t>
      </w:r>
    </w:p>
    <w:p w:rsidR="009337AB" w:rsidRDefault="009337AB" w:rsidP="009337AB">
      <w:pPr>
        <w:pStyle w:val="Paragrafoelenco"/>
        <w:jc w:val="both"/>
      </w:pPr>
    </w:p>
    <w:p w:rsidR="009337AB" w:rsidRDefault="009C613F" w:rsidP="00E43E5A">
      <w:pPr>
        <w:pStyle w:val="Paragrafoelenco"/>
        <w:numPr>
          <w:ilvl w:val="0"/>
          <w:numId w:val="3"/>
        </w:numPr>
        <w:jc w:val="both"/>
      </w:pPr>
      <w:r w:rsidRPr="00CA2D49">
        <w:t xml:space="preserve">di essere nella seguente posizione nei riguardi degli obblighi militari ____________________ (congedato, rinviato, esente, in attesa di chiamata, riformato, dispensato, servizio civile sostitutivo non armato, altro) e di risultare iscritto nei ruoli matricolari del Distretto Militare di ________________________ (per i soli candidati di sesso maschile nati entro il 31-12-1985); </w:t>
      </w:r>
    </w:p>
    <w:p w:rsidR="009337AB" w:rsidRDefault="009337AB" w:rsidP="009337AB">
      <w:pPr>
        <w:pStyle w:val="Paragrafoelenco"/>
      </w:pPr>
    </w:p>
    <w:p w:rsidR="009337AB" w:rsidRDefault="009337AB" w:rsidP="009337AB">
      <w:pPr>
        <w:pStyle w:val="Paragrafoelenco"/>
        <w:jc w:val="both"/>
      </w:pPr>
    </w:p>
    <w:p w:rsidR="00603701" w:rsidRDefault="009337AB" w:rsidP="009337AB">
      <w:pPr>
        <w:pStyle w:val="Paragrafoelenco"/>
        <w:numPr>
          <w:ilvl w:val="0"/>
          <w:numId w:val="3"/>
        </w:numPr>
        <w:jc w:val="both"/>
      </w:pPr>
      <w:r w:rsidRPr="00CA2D49">
        <w:t xml:space="preserve">di ritenersi in possesso dell’idoneità fisica all’impiego in relazione alle mansioni proprie della posizione lavorativa; </w:t>
      </w:r>
    </w:p>
    <w:p w:rsidR="00987C9F" w:rsidRDefault="00987C9F" w:rsidP="00987C9F">
      <w:pPr>
        <w:pStyle w:val="Paragrafoelenco"/>
        <w:jc w:val="both"/>
      </w:pPr>
    </w:p>
    <w:p w:rsidR="00987C9F" w:rsidRDefault="00987C9F" w:rsidP="00987C9F">
      <w:pPr>
        <w:pStyle w:val="Paragrafoelenco"/>
        <w:numPr>
          <w:ilvl w:val="0"/>
          <w:numId w:val="3"/>
        </w:numPr>
        <w:jc w:val="both"/>
      </w:pPr>
      <w:r w:rsidRPr="00CA2D49">
        <w:t>di conoscere l’uso delle apparecchiature e delle applicazioni informatiche più diffuse</w:t>
      </w:r>
      <w:r>
        <w:t>;</w:t>
      </w:r>
    </w:p>
    <w:p w:rsidR="00987C9F" w:rsidRDefault="00987C9F" w:rsidP="00987C9F">
      <w:pPr>
        <w:pStyle w:val="Paragrafoelenco"/>
        <w:jc w:val="both"/>
      </w:pPr>
    </w:p>
    <w:p w:rsidR="00987C9F" w:rsidRDefault="00987C9F" w:rsidP="00987C9F">
      <w:pPr>
        <w:pStyle w:val="Paragrafoelenco"/>
        <w:jc w:val="both"/>
      </w:pPr>
    </w:p>
    <w:p w:rsidR="00987C9F" w:rsidRDefault="00987C9F" w:rsidP="00987C9F">
      <w:pPr>
        <w:pStyle w:val="Paragrafoelenco"/>
        <w:numPr>
          <w:ilvl w:val="0"/>
          <w:numId w:val="3"/>
        </w:numPr>
        <w:jc w:val="both"/>
      </w:pPr>
      <w:r>
        <w:t>di essere in possesso di regolare e valida patente di guida categoria B rilasciata da _____________ in data ________________________________;</w:t>
      </w:r>
    </w:p>
    <w:p w:rsidR="00987C9F" w:rsidRDefault="00987C9F" w:rsidP="00987C9F">
      <w:pPr>
        <w:pStyle w:val="Paragrafoelenco"/>
        <w:jc w:val="both"/>
      </w:pPr>
    </w:p>
    <w:p w:rsidR="009C613F" w:rsidRDefault="009C613F" w:rsidP="00603701">
      <w:pPr>
        <w:pStyle w:val="NormaleWeb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5B5">
        <w:rPr>
          <w:rFonts w:asciiTheme="minorHAnsi" w:eastAsiaTheme="minorHAnsi" w:hAnsiTheme="minorHAnsi" w:cstheme="minorBidi"/>
          <w:sz w:val="22"/>
          <w:szCs w:val="22"/>
          <w:lang w:eastAsia="en-US"/>
        </w:rPr>
        <w:t>di possedere, al fine dell’applicazione del diritto di preferenza di cui ai DD.PP.RR. n. 487/94 e n. 693/96, art. 5, così come modificato dalla Legge n. 127 del 15-5-1997</w:t>
      </w:r>
      <w:r w:rsidRPr="00085C58">
        <w:rPr>
          <w:rFonts w:asciiTheme="minorHAnsi" w:eastAsiaTheme="minorHAnsi" w:hAnsiTheme="minorHAnsi" w:cstheme="minorBidi"/>
          <w:sz w:val="22"/>
          <w:szCs w:val="22"/>
          <w:lang w:eastAsia="en-US"/>
        </w:rPr>
        <w:t>, i seguenti stati, fatti, qualità personali</w:t>
      </w:r>
      <w:bookmarkStart w:id="1" w:name="legge"/>
      <w:r w:rsidRPr="00085C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comprovabili con dichiarazion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sostitutive di certificazioni:</w:t>
      </w:r>
    </w:p>
    <w:p w:rsidR="00E43E5A" w:rsidRPr="00391B37" w:rsidRDefault="00603701" w:rsidP="00634C68">
      <w:pPr>
        <w:pStyle w:val="Paragrafoelenco"/>
        <w:numPr>
          <w:ilvl w:val="0"/>
          <w:numId w:val="14"/>
        </w:numPr>
        <w:jc w:val="both"/>
      </w:pPr>
      <w:r>
        <w:t>e</w:t>
      </w:r>
      <w:r w:rsidRPr="00CF3A5A">
        <w:t xml:space="preserve">sperienza </w:t>
      </w:r>
      <w:bookmarkEnd w:id="1"/>
      <w:r w:rsidR="00E43E5A" w:rsidRPr="00391B37">
        <w:t xml:space="preserve">lavorativa maturata in </w:t>
      </w:r>
      <w:r w:rsidR="00E43E5A">
        <w:t>società partecipate dagli Enti L</w:t>
      </w:r>
      <w:r w:rsidR="00E43E5A" w:rsidRPr="00391B37">
        <w:t>ocali;</w:t>
      </w:r>
    </w:p>
    <w:p w:rsidR="00E43E5A" w:rsidRPr="00391B37" w:rsidRDefault="00E43E5A" w:rsidP="00E43E5A">
      <w:pPr>
        <w:pStyle w:val="Paragrafoelenco"/>
        <w:numPr>
          <w:ilvl w:val="0"/>
          <w:numId w:val="10"/>
        </w:numPr>
        <w:jc w:val="both"/>
      </w:pPr>
      <w:r w:rsidRPr="00391B37">
        <w:t>esperienza lavorativa specifica maturata nei ruoli e/o mansioni oggetto di selezione;</w:t>
      </w:r>
    </w:p>
    <w:p w:rsidR="00E43E5A" w:rsidRPr="00391B37" w:rsidRDefault="00E43E5A" w:rsidP="00E43E5A">
      <w:pPr>
        <w:pStyle w:val="Paragrafoelenco"/>
        <w:numPr>
          <w:ilvl w:val="0"/>
          <w:numId w:val="10"/>
        </w:numPr>
        <w:jc w:val="both"/>
      </w:pPr>
      <w:r w:rsidRPr="00391B37">
        <w:t>possesso di diploma di laurea di primo livello e/o specialistica inerente le attività oggetto di selezione;</w:t>
      </w:r>
    </w:p>
    <w:p w:rsidR="00E43E5A" w:rsidRPr="00391B37" w:rsidRDefault="00E43E5A" w:rsidP="00E43E5A">
      <w:pPr>
        <w:pStyle w:val="Paragrafoelenco"/>
        <w:numPr>
          <w:ilvl w:val="0"/>
          <w:numId w:val="10"/>
        </w:numPr>
        <w:jc w:val="both"/>
      </w:pPr>
      <w:r w:rsidRPr="00391B37">
        <w:t>partecipazione con conseguimento di idonea attestazione a corsi specif</w:t>
      </w:r>
      <w:r>
        <w:t>ici di specializzazione relativi a</w:t>
      </w:r>
      <w:r w:rsidRPr="000E5F85">
        <w:t>lle attività di gestione amministrativa e tecnica di patrimoni immobiliari pubblici e privati</w:t>
      </w:r>
      <w:r>
        <w:t>;</w:t>
      </w:r>
    </w:p>
    <w:p w:rsidR="00E43E5A" w:rsidRDefault="00E43E5A" w:rsidP="00E43E5A">
      <w:pPr>
        <w:pStyle w:val="Paragrafoelenco"/>
        <w:numPr>
          <w:ilvl w:val="0"/>
          <w:numId w:val="10"/>
        </w:numPr>
        <w:jc w:val="both"/>
      </w:pPr>
      <w:r w:rsidRPr="00391B37">
        <w:t>isc</w:t>
      </w:r>
      <w:r w:rsidR="008677DD">
        <w:t xml:space="preserve">rizione nelle liste di mobilità e / o </w:t>
      </w:r>
      <w:r w:rsidRPr="00391B37">
        <w:t>iscrizione nelle liste di collocamento da almeno 6 mesi.</w:t>
      </w:r>
    </w:p>
    <w:p w:rsidR="008677DD" w:rsidRDefault="008677DD" w:rsidP="008677DD">
      <w:pPr>
        <w:pStyle w:val="Paragrafoelenco"/>
        <w:jc w:val="both"/>
      </w:pPr>
    </w:p>
    <w:p w:rsidR="009337AB" w:rsidRDefault="009C613F" w:rsidP="009337AB">
      <w:pPr>
        <w:pStyle w:val="Paragrafoelenco"/>
        <w:numPr>
          <w:ilvl w:val="0"/>
          <w:numId w:val="3"/>
        </w:numPr>
        <w:jc w:val="both"/>
      </w:pPr>
      <w:r w:rsidRPr="00CA2D49">
        <w:t xml:space="preserve">di impegnarsi a comunicare tempestivamente per iscritto alla segreteria le eventuali variazioni dell’indirizzo indicato nella presente domanda, esonerando Euro.PA Service S.r.l. da ogni responsabilità in caso di irreperibilità del destinatario; </w:t>
      </w:r>
    </w:p>
    <w:p w:rsidR="009337AB" w:rsidRDefault="009337AB" w:rsidP="009337AB">
      <w:pPr>
        <w:pStyle w:val="Paragrafoelenco"/>
        <w:jc w:val="both"/>
      </w:pPr>
    </w:p>
    <w:p w:rsidR="00E12C23" w:rsidRDefault="009C613F" w:rsidP="009C613F">
      <w:pPr>
        <w:pStyle w:val="Paragrafoelenco"/>
        <w:numPr>
          <w:ilvl w:val="0"/>
          <w:numId w:val="3"/>
        </w:numPr>
        <w:jc w:val="both"/>
      </w:pPr>
      <w:r w:rsidRPr="00CA2D49">
        <w:t xml:space="preserve">autorizza l’invio delle comunicazioni inerenti il concorso in oggetto al seguente indirizzo di posta elettronica _____________________________________________________; </w:t>
      </w:r>
    </w:p>
    <w:p w:rsidR="009337AB" w:rsidRDefault="009337AB" w:rsidP="009337AB">
      <w:pPr>
        <w:pStyle w:val="Paragrafoelenco"/>
        <w:jc w:val="both"/>
      </w:pPr>
    </w:p>
    <w:p w:rsidR="00987C9F" w:rsidRDefault="009C613F" w:rsidP="00987C9F">
      <w:pPr>
        <w:pStyle w:val="Paragrafoelenco"/>
        <w:numPr>
          <w:ilvl w:val="0"/>
          <w:numId w:val="3"/>
        </w:numPr>
        <w:jc w:val="both"/>
      </w:pPr>
      <w:r w:rsidRPr="00CA2D49">
        <w:lastRenderedPageBreak/>
        <w:t>che il recapito (solo se diverso dalla residenza) a cui inviare le comunicazioni inerenti la selezione in oggetto risulta essere il seguente: _______________________________________________________</w:t>
      </w:r>
      <w:r w:rsidR="00E12C23">
        <w:t>__________________________</w:t>
      </w:r>
    </w:p>
    <w:p w:rsidR="00987C9F" w:rsidRDefault="00987C9F" w:rsidP="00987C9F">
      <w:pPr>
        <w:pStyle w:val="Paragrafoelenco"/>
      </w:pPr>
    </w:p>
    <w:p w:rsidR="00987C9F" w:rsidRDefault="00987C9F" w:rsidP="00987C9F">
      <w:pPr>
        <w:pStyle w:val="Paragrafoelenco"/>
        <w:jc w:val="both"/>
      </w:pPr>
    </w:p>
    <w:p w:rsidR="009337AB" w:rsidRDefault="009337AB" w:rsidP="009337AB">
      <w:pPr>
        <w:pStyle w:val="Paragrafoelenco"/>
        <w:numPr>
          <w:ilvl w:val="0"/>
          <w:numId w:val="3"/>
        </w:numPr>
        <w:jc w:val="both"/>
      </w:pPr>
      <w:r w:rsidRPr="00CA2D49">
        <w:t>di essere a conoscenza e di accettare in modo implicito ed incondizionato tutte le prescrizioni ed indicazioni contenute nell’avviso di selezio</w:t>
      </w:r>
      <w:r>
        <w:t>ne pubblica per titoli ed esami.</w:t>
      </w:r>
      <w:r w:rsidRPr="00CA2D49">
        <w:t xml:space="preserve"> </w:t>
      </w:r>
    </w:p>
    <w:p w:rsidR="00E12C23" w:rsidRDefault="00E12C23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t xml:space="preserve">Il/La sottoscritto/a ______________________________________ allega: </w:t>
      </w:r>
    </w:p>
    <w:p w:rsidR="009C613F" w:rsidRPr="00CA2D49" w:rsidRDefault="009C613F" w:rsidP="009C613F">
      <w:pPr>
        <w:jc w:val="both"/>
      </w:pPr>
      <w:r w:rsidRPr="00CA2D49">
        <w:rPr>
          <w:rFonts w:ascii="Agency FB" w:hAnsi="Agency FB"/>
        </w:rPr>
        <w:t>O</w:t>
      </w:r>
      <w:r w:rsidRPr="00CA2D49">
        <w:t xml:space="preserve"> Fotocopia (fronte/retro) del documento di identità del/della sottoscritto/a in corso di validità;</w:t>
      </w:r>
    </w:p>
    <w:p w:rsidR="009C613F" w:rsidRPr="00CA2D49" w:rsidRDefault="009C613F" w:rsidP="009C613F">
      <w:pPr>
        <w:jc w:val="both"/>
      </w:pPr>
      <w:r w:rsidRPr="00CA2D49">
        <w:rPr>
          <w:rFonts w:ascii="Agency FB" w:hAnsi="Agency FB"/>
        </w:rPr>
        <w:t>O</w:t>
      </w:r>
      <w:r w:rsidRPr="00CA2D49">
        <w:t xml:space="preserve"> Curriculum vitae in formato europeo FIRMATO;</w:t>
      </w:r>
    </w:p>
    <w:p w:rsidR="009C613F" w:rsidRPr="00CA2D49" w:rsidRDefault="009C613F" w:rsidP="009C613F">
      <w:pPr>
        <w:jc w:val="both"/>
      </w:pPr>
      <w:r w:rsidRPr="00CA2D49">
        <w:rPr>
          <w:rFonts w:ascii="Agency FB" w:hAnsi="Agency FB"/>
        </w:rPr>
        <w:t xml:space="preserve">O </w:t>
      </w:r>
      <w:r w:rsidRPr="00CA2D49">
        <w:t>I candidati che hanno conseguito il titolo di studio all'estero dovranno allegare copia del titolo stesso tradotto e autenticato dalla competente rappresentanza diplomatica o consolare italiana, indicando gli estremi del riconoscimento dell’equipollenza del proprio titolo di studio con quello italiano richiesto ai fini dell'ammissione</w:t>
      </w:r>
    </w:p>
    <w:p w:rsidR="009C613F" w:rsidRPr="00CA2D49" w:rsidRDefault="009C613F" w:rsidP="009C613F">
      <w:pPr>
        <w:jc w:val="both"/>
      </w:pPr>
      <w:r w:rsidRPr="00CA2D49">
        <w:rPr>
          <w:rFonts w:ascii="Agency FB" w:hAnsi="Agency FB"/>
        </w:rPr>
        <w:t>O</w:t>
      </w:r>
      <w:r w:rsidRPr="00CA2D49">
        <w:t xml:space="preserve"> Ricevuta in originale bonifico bancario;</w:t>
      </w:r>
    </w:p>
    <w:p w:rsidR="009C613F" w:rsidRPr="00CA2D49" w:rsidRDefault="009C613F" w:rsidP="009C613F">
      <w:pPr>
        <w:jc w:val="both"/>
      </w:pPr>
      <w:r w:rsidRPr="00CA2D49">
        <w:rPr>
          <w:rFonts w:ascii="Agency FB" w:hAnsi="Agency FB"/>
        </w:rPr>
        <w:t>O</w:t>
      </w:r>
      <w:r w:rsidRPr="00CA2D49">
        <w:t xml:space="preserve"> Altro (specificare) ______________________________________________________</w:t>
      </w:r>
    </w:p>
    <w:p w:rsidR="009C613F" w:rsidRPr="00CA2D49" w:rsidRDefault="009C613F" w:rsidP="009C613F">
      <w:pPr>
        <w:jc w:val="both"/>
      </w:pPr>
    </w:p>
    <w:p w:rsidR="009C613F" w:rsidRPr="00CA2D49" w:rsidRDefault="009C613F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t xml:space="preserve">Il/la sottoscritto/a esprime il proprio consenso affinché i dati personali forniti possano essere trattati, nel rispetto della D.lgs. n. 196/2003, per gli adempimenti connessi al presente concorso. </w:t>
      </w:r>
    </w:p>
    <w:p w:rsidR="009C613F" w:rsidRPr="00CA2D49" w:rsidRDefault="009C613F" w:rsidP="009C613F">
      <w:pPr>
        <w:jc w:val="both"/>
      </w:pPr>
      <w:r w:rsidRPr="00CA2D49">
        <w:t xml:space="preserve">Data, _________________________ </w:t>
      </w:r>
    </w:p>
    <w:p w:rsidR="009C613F" w:rsidRPr="00CA2D49" w:rsidRDefault="009C613F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t>In fede, _________________________</w:t>
      </w:r>
    </w:p>
    <w:p w:rsidR="009C613F" w:rsidRPr="00CA2D49" w:rsidRDefault="009C613F" w:rsidP="009C613F">
      <w:pPr>
        <w:jc w:val="both"/>
      </w:pPr>
      <w:r w:rsidRPr="00CA2D49">
        <w:t xml:space="preserve">firma per esteso dell’interessato </w:t>
      </w:r>
    </w:p>
    <w:p w:rsidR="009C613F" w:rsidRPr="00CA2D49" w:rsidRDefault="009C613F" w:rsidP="009C613F">
      <w:pPr>
        <w:jc w:val="both"/>
      </w:pPr>
      <w:r w:rsidRPr="00CA2D49">
        <w:t xml:space="preserve">N.B. LA PRESENTE DOMANDA DEVE ESSERE PRESENTATA UNITAMENTE A FOTOCOPIA (FRONTE/RETRO) DI UN VALIDO DOCUMENTO DI IDENTITA’ A PENA DI ESCLUSIONE. </w:t>
      </w:r>
    </w:p>
    <w:p w:rsidR="009C613F" w:rsidRPr="00CA2D49" w:rsidRDefault="009C613F" w:rsidP="009C613F">
      <w:pPr>
        <w:jc w:val="both"/>
      </w:pPr>
    </w:p>
    <w:p w:rsidR="00252D8A" w:rsidRDefault="00252D8A" w:rsidP="009C613F">
      <w:pPr>
        <w:jc w:val="both"/>
      </w:pPr>
    </w:p>
    <w:p w:rsidR="00252D8A" w:rsidRDefault="00252D8A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lastRenderedPageBreak/>
        <w:t xml:space="preserve">SPAZIO RISERVATO AI CANDIDATI CHE INTENDONO FRUIRE DEI BENEFICI PREVISTI DALL’ART. 20 DELLA LEGGE 5-02-1992 n. 104 </w:t>
      </w:r>
    </w:p>
    <w:p w:rsidR="009C613F" w:rsidRPr="00CA2D49" w:rsidRDefault="009C613F" w:rsidP="009C613F">
      <w:pPr>
        <w:jc w:val="both"/>
      </w:pPr>
      <w:r w:rsidRPr="00CA2D49">
        <w:t xml:space="preserve">Il/La sottoscritto/a ______________________________________, riconosciuto portatore di handicap ai sensi della Legge 5-02-1992, n. 104, chiede di poter fruire per le prove d’esame di un tempo aggiuntivo rispetto a quello che sarà concesso agli altri candidati, nella misura determinata da codesta amministrazione. Dichiara di avere la necessità, in relazione allo specifico handicap documentato, dei seguenti strumenti di ausilio: _______________________________________________________________ ______________________________________________________________________ </w:t>
      </w:r>
    </w:p>
    <w:p w:rsidR="009C613F" w:rsidRPr="00CA2D49" w:rsidRDefault="009C613F" w:rsidP="009C613F">
      <w:pPr>
        <w:jc w:val="both"/>
      </w:pPr>
    </w:p>
    <w:p w:rsidR="009C613F" w:rsidRPr="00CA2D49" w:rsidRDefault="009C613F" w:rsidP="009C613F">
      <w:pPr>
        <w:jc w:val="both"/>
      </w:pPr>
      <w:r w:rsidRPr="00CA2D49">
        <w:t xml:space="preserve">Data, _________________________ </w:t>
      </w:r>
    </w:p>
    <w:p w:rsidR="009C613F" w:rsidRPr="00CA2D49" w:rsidRDefault="009C613F" w:rsidP="009C613F">
      <w:pPr>
        <w:jc w:val="both"/>
      </w:pPr>
      <w:r w:rsidRPr="00CA2D49">
        <w:t>In fede, _________________________</w:t>
      </w:r>
    </w:p>
    <w:p w:rsidR="009C613F" w:rsidRPr="00950B63" w:rsidRDefault="009C613F" w:rsidP="009C613F">
      <w:pPr>
        <w:jc w:val="both"/>
      </w:pPr>
      <w:r w:rsidRPr="00CA2D49">
        <w:rPr>
          <w:sz w:val="18"/>
        </w:rPr>
        <w:t>firma per esteso dell’interessato</w:t>
      </w:r>
    </w:p>
    <w:p w:rsidR="00F541F2" w:rsidRDefault="00F541F2"/>
    <w:sectPr w:rsidR="00F541F2" w:rsidSect="005A5296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B1" w:rsidRDefault="007E08B1">
      <w:pPr>
        <w:spacing w:after="0" w:line="240" w:lineRule="auto"/>
      </w:pPr>
      <w:r>
        <w:separator/>
      </w:r>
    </w:p>
  </w:endnote>
  <w:endnote w:type="continuationSeparator" w:id="0">
    <w:p w:rsidR="007E08B1" w:rsidRDefault="007E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697885"/>
      <w:docPartObj>
        <w:docPartGallery w:val="Page Numbers (Bottom of Page)"/>
        <w:docPartUnique/>
      </w:docPartObj>
    </w:sdtPr>
    <w:sdtEndPr/>
    <w:sdtContent>
      <w:p w:rsidR="005A5296" w:rsidRDefault="009C61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DD">
          <w:rPr>
            <w:noProof/>
          </w:rPr>
          <w:t>2</w:t>
        </w:r>
        <w:r>
          <w:fldChar w:fldCharType="end"/>
        </w:r>
      </w:p>
    </w:sdtContent>
  </w:sdt>
  <w:p w:rsidR="005A5296" w:rsidRDefault="007E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B1" w:rsidRDefault="007E08B1">
      <w:pPr>
        <w:spacing w:after="0" w:line="240" w:lineRule="auto"/>
      </w:pPr>
      <w:r>
        <w:separator/>
      </w:r>
    </w:p>
  </w:footnote>
  <w:footnote w:type="continuationSeparator" w:id="0">
    <w:p w:rsidR="007E08B1" w:rsidRDefault="007E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FB9"/>
    <w:multiLevelType w:val="hybridMultilevel"/>
    <w:tmpl w:val="2E886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E0B"/>
    <w:multiLevelType w:val="hybridMultilevel"/>
    <w:tmpl w:val="8EE68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523"/>
    <w:multiLevelType w:val="hybridMultilevel"/>
    <w:tmpl w:val="4E3A9CC2"/>
    <w:lvl w:ilvl="0" w:tplc="A4E438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27B50"/>
    <w:multiLevelType w:val="hybridMultilevel"/>
    <w:tmpl w:val="1542E0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01B0E"/>
    <w:multiLevelType w:val="hybridMultilevel"/>
    <w:tmpl w:val="2F94CF26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2543"/>
    <w:multiLevelType w:val="hybridMultilevel"/>
    <w:tmpl w:val="7ADEF228"/>
    <w:lvl w:ilvl="0" w:tplc="A4E438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C668EE"/>
    <w:multiLevelType w:val="hybridMultilevel"/>
    <w:tmpl w:val="6D54B0C0"/>
    <w:lvl w:ilvl="0" w:tplc="A8DC93B2">
      <w:start w:val="15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DCF742C"/>
    <w:multiLevelType w:val="hybridMultilevel"/>
    <w:tmpl w:val="F698E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58F"/>
    <w:multiLevelType w:val="hybridMultilevel"/>
    <w:tmpl w:val="8BC6D244"/>
    <w:lvl w:ilvl="0" w:tplc="A4E43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DF4"/>
    <w:multiLevelType w:val="hybridMultilevel"/>
    <w:tmpl w:val="9A8EC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55"/>
    <w:multiLevelType w:val="hybridMultilevel"/>
    <w:tmpl w:val="2E886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23FE"/>
    <w:multiLevelType w:val="hybridMultilevel"/>
    <w:tmpl w:val="B72EE00A"/>
    <w:lvl w:ilvl="0" w:tplc="A8DC93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95BEF"/>
    <w:multiLevelType w:val="hybridMultilevel"/>
    <w:tmpl w:val="51208B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15129"/>
    <w:multiLevelType w:val="hybridMultilevel"/>
    <w:tmpl w:val="18ACD398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F"/>
    <w:rsid w:val="00252D8A"/>
    <w:rsid w:val="00603701"/>
    <w:rsid w:val="00634C68"/>
    <w:rsid w:val="006C13D7"/>
    <w:rsid w:val="007E08B1"/>
    <w:rsid w:val="008677DD"/>
    <w:rsid w:val="009337AB"/>
    <w:rsid w:val="00987C9F"/>
    <w:rsid w:val="009C613F"/>
    <w:rsid w:val="00AF75E2"/>
    <w:rsid w:val="00D020B9"/>
    <w:rsid w:val="00E12C23"/>
    <w:rsid w:val="00E148F9"/>
    <w:rsid w:val="00E43E5A"/>
    <w:rsid w:val="00F541F2"/>
    <w:rsid w:val="00FB7CD0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2C7E"/>
  <w15:chartTrackingRefBased/>
  <w15:docId w15:val="{65DE5CFB-9E29-4CC3-9266-313C0A2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C61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1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Euro.PA Service</dc:creator>
  <cp:keywords/>
  <dc:description/>
  <cp:lastModifiedBy>Euro.PA Service</cp:lastModifiedBy>
  <cp:revision>4</cp:revision>
  <dcterms:created xsi:type="dcterms:W3CDTF">2017-01-17T15:47:00Z</dcterms:created>
  <dcterms:modified xsi:type="dcterms:W3CDTF">2017-01-18T08:41:00Z</dcterms:modified>
</cp:coreProperties>
</file>